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68317" w14:textId="77777777" w:rsidR="00C6343B" w:rsidRDefault="00C6343B" w:rsidP="00C6343B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  <w:sz w:val="34"/>
        </w:rPr>
        <w:t>TATA STEEL ASIAN JUNIORS OPEN &amp; GIRLS CHESS CHAMPIONSHIPS 2023</w:t>
      </w:r>
    </w:p>
    <w:p w14:paraId="2CC43AD4" w14:textId="64AAC3F1" w:rsidR="00C6343B" w:rsidRDefault="00C6343B" w:rsidP="00C6343B">
      <w:pPr>
        <w:pStyle w:val="Default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September to 16</w:t>
      </w:r>
      <w:r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September 2023</w:t>
      </w:r>
    </w:p>
    <w:p w14:paraId="7F51324F" w14:textId="2A662C74" w:rsidR="00032F05" w:rsidRDefault="00032F05" w:rsidP="00C6343B">
      <w:pPr>
        <w:pStyle w:val="Default"/>
        <w:jc w:val="center"/>
        <w:rPr>
          <w:rFonts w:ascii="Verdana" w:hAnsi="Verdana" w:cs="Arial"/>
          <w:b/>
          <w:color w:val="auto"/>
        </w:rPr>
      </w:pPr>
      <w:r w:rsidRPr="00115A24">
        <w:rPr>
          <w:rFonts w:ascii="Verdana" w:hAnsi="Verdana" w:cs="Arial"/>
          <w:b/>
          <w:color w:val="auto"/>
        </w:rPr>
        <w:t>REGISTRATION FORM</w:t>
      </w:r>
    </w:p>
    <w:p w14:paraId="6903F9C8" w14:textId="77777777" w:rsidR="00032F05" w:rsidRDefault="00032F05" w:rsidP="00032F05">
      <w:pPr>
        <w:pStyle w:val="Default"/>
        <w:jc w:val="center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>(For Foreign Players only)</w:t>
      </w:r>
    </w:p>
    <w:p w14:paraId="58925BE0" w14:textId="77777777" w:rsidR="00032F05" w:rsidRPr="00AC48EC" w:rsidRDefault="00032F05" w:rsidP="00032F05">
      <w:pPr>
        <w:jc w:val="center"/>
        <w:rPr>
          <w:rFonts w:ascii="Arial" w:hAnsi="Arial" w:cs="Arial"/>
          <w:b/>
          <w:snapToGrid w:val="0"/>
          <w:sz w:val="10"/>
        </w:rPr>
      </w:pPr>
    </w:p>
    <w:p w14:paraId="01DB81A3" w14:textId="77777777" w:rsidR="00032F05" w:rsidRPr="001373FA" w:rsidRDefault="00032F05" w:rsidP="00032F05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(S</w:t>
      </w:r>
      <w:r w:rsidRPr="001373FA">
        <w:rPr>
          <w:rFonts w:ascii="Arial" w:hAnsi="Arial" w:cs="Arial"/>
          <w:b/>
          <w:snapToGrid w:val="0"/>
        </w:rPr>
        <w:t>ubmit separate entry forms for each player or accompanying person)</w:t>
      </w:r>
    </w:p>
    <w:p w14:paraId="5D08F4D9" w14:textId="77777777" w:rsidR="00032F05" w:rsidRPr="001373FA" w:rsidRDefault="00032F05" w:rsidP="00032F05">
      <w:pPr>
        <w:jc w:val="center"/>
        <w:rPr>
          <w:rFonts w:ascii="Arial" w:hAnsi="Arial" w:cs="Arial"/>
          <w:b/>
          <w:snapToGrid w:val="0"/>
        </w:rPr>
      </w:pPr>
    </w:p>
    <w:p w14:paraId="3BA6103C" w14:textId="77777777" w:rsidR="00032F05" w:rsidRPr="00AC48EC" w:rsidRDefault="00032F05" w:rsidP="00032F05">
      <w:pPr>
        <w:jc w:val="center"/>
        <w:rPr>
          <w:rFonts w:ascii="Arial" w:hAnsi="Arial" w:cs="Arial"/>
          <w:b/>
          <w:snapToGrid w:val="0"/>
          <w:sz w:val="2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277"/>
        <w:gridCol w:w="638"/>
        <w:gridCol w:w="1915"/>
        <w:gridCol w:w="639"/>
        <w:gridCol w:w="744"/>
        <w:gridCol w:w="630"/>
        <w:gridCol w:w="1890"/>
      </w:tblGrid>
      <w:tr w:rsidR="00032F05" w:rsidRPr="001373FA" w14:paraId="0DAF0508" w14:textId="77777777" w:rsidTr="001E5AEE">
        <w:tc>
          <w:tcPr>
            <w:tcW w:w="9630" w:type="dxa"/>
            <w:gridSpan w:val="8"/>
          </w:tcPr>
          <w:p w14:paraId="6CC9B1C0" w14:textId="77777777" w:rsidR="00032F05" w:rsidRPr="001373FA" w:rsidRDefault="00032F05" w:rsidP="001E5AEE">
            <w:pPr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14:paraId="10B4F86E" w14:textId="77777777" w:rsidR="00032F05" w:rsidRPr="001373FA" w:rsidRDefault="00032F05" w:rsidP="001E5AEE">
            <w:pPr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gramStart"/>
            <w:r w:rsidRPr="001373FA">
              <w:rPr>
                <w:rFonts w:ascii="Arial" w:hAnsi="Arial" w:cs="Arial"/>
                <w:b/>
                <w:snapToGrid w:val="0"/>
                <w:color w:val="000000"/>
              </w:rPr>
              <w:t>Federation :</w:t>
            </w:r>
            <w:proofErr w:type="gramEnd"/>
          </w:p>
          <w:p w14:paraId="09AB5A2C" w14:textId="77777777" w:rsidR="00032F05" w:rsidRPr="001373FA" w:rsidRDefault="00032F05" w:rsidP="001E5AEE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  <w:tr w:rsidR="00032F05" w:rsidRPr="001373FA" w14:paraId="7557785E" w14:textId="77777777" w:rsidTr="001E5AEE">
        <w:trPr>
          <w:cantSplit/>
        </w:trPr>
        <w:tc>
          <w:tcPr>
            <w:tcW w:w="7110" w:type="dxa"/>
            <w:gridSpan w:val="6"/>
          </w:tcPr>
          <w:p w14:paraId="0E60BC7B" w14:textId="77777777" w:rsidR="00032F05" w:rsidRPr="001373FA" w:rsidRDefault="00032F05" w:rsidP="001E5AEE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02B737B" w14:textId="77777777" w:rsidR="00032F05" w:rsidRPr="001373FA" w:rsidRDefault="00032F05" w:rsidP="001E5AEE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 xml:space="preserve">Name of </w:t>
            </w:r>
            <w:proofErr w:type="gramStart"/>
            <w:r w:rsidRPr="001373FA">
              <w:rPr>
                <w:rFonts w:ascii="Arial" w:hAnsi="Arial" w:cs="Arial"/>
                <w:b/>
                <w:snapToGrid w:val="0"/>
              </w:rPr>
              <w:t>Player :</w:t>
            </w:r>
            <w:proofErr w:type="gramEnd"/>
          </w:p>
          <w:p w14:paraId="0DFA0363" w14:textId="77777777" w:rsidR="00032F05" w:rsidRPr="001373FA" w:rsidRDefault="00032F05" w:rsidP="001E5AEE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4B60AE4D" w14:textId="77777777" w:rsidR="00032F05" w:rsidRPr="001373FA" w:rsidRDefault="00032F05" w:rsidP="001E5AEE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20" w:type="dxa"/>
            <w:gridSpan w:val="2"/>
          </w:tcPr>
          <w:p w14:paraId="570BA8CC" w14:textId="77777777" w:rsidR="00032F05" w:rsidRPr="001373FA" w:rsidRDefault="00032F05" w:rsidP="001E5AEE">
            <w:pPr>
              <w:spacing w:line="360" w:lineRule="auto"/>
              <w:ind w:left="120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Category</w:t>
            </w:r>
          </w:p>
        </w:tc>
      </w:tr>
      <w:tr w:rsidR="00032F05" w:rsidRPr="001373FA" w14:paraId="20A185A2" w14:textId="77777777" w:rsidTr="001E5AEE">
        <w:trPr>
          <w:cantSplit/>
        </w:trPr>
        <w:tc>
          <w:tcPr>
            <w:tcW w:w="1897" w:type="dxa"/>
          </w:tcPr>
          <w:p w14:paraId="37B19B52" w14:textId="77777777" w:rsidR="00032F05" w:rsidRPr="001373FA" w:rsidRDefault="00032F05" w:rsidP="001E5AEE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Title</w:t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  <w:r w:rsidRPr="001373FA">
              <w:rPr>
                <w:rFonts w:ascii="Arial" w:hAnsi="Arial" w:cs="Arial"/>
                <w:b/>
                <w:snapToGrid w:val="0"/>
              </w:rPr>
              <w:tab/>
              <w:t>ID Number</w:t>
            </w:r>
            <w:r w:rsidRPr="001373FA">
              <w:rPr>
                <w:rFonts w:ascii="Arial" w:hAnsi="Arial" w:cs="Arial"/>
                <w:b/>
                <w:snapToGrid w:val="0"/>
              </w:rPr>
              <w:tab/>
              <w:t>Passport No.</w:t>
            </w:r>
            <w:r w:rsidRPr="001373FA">
              <w:rPr>
                <w:rFonts w:ascii="Arial" w:hAnsi="Arial" w:cs="Arial"/>
                <w:b/>
                <w:snapToGrid w:val="0"/>
              </w:rPr>
              <w:tab/>
              <w:t>Validity</w:t>
            </w:r>
          </w:p>
        </w:tc>
        <w:tc>
          <w:tcPr>
            <w:tcW w:w="1915" w:type="dxa"/>
            <w:gridSpan w:val="2"/>
          </w:tcPr>
          <w:p w14:paraId="33A0654B" w14:textId="77777777" w:rsidR="00032F05" w:rsidRPr="001373FA" w:rsidRDefault="00032F05" w:rsidP="001E5AEE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FIDE Rating</w:t>
            </w:r>
          </w:p>
          <w:p w14:paraId="2B5AB32F" w14:textId="77777777" w:rsidR="00032F05" w:rsidRPr="001373FA" w:rsidRDefault="00032F05" w:rsidP="001E5AEE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915" w:type="dxa"/>
          </w:tcPr>
          <w:p w14:paraId="5198C9BF" w14:textId="77777777" w:rsidR="00032F05" w:rsidRPr="001373FA" w:rsidRDefault="00032F05" w:rsidP="001E5AEE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ID Number</w:t>
            </w:r>
          </w:p>
        </w:tc>
        <w:tc>
          <w:tcPr>
            <w:tcW w:w="2013" w:type="dxa"/>
            <w:gridSpan w:val="3"/>
          </w:tcPr>
          <w:p w14:paraId="6D807CA6" w14:textId="77777777" w:rsidR="00032F05" w:rsidRPr="001373FA" w:rsidRDefault="00032F05" w:rsidP="001E5AEE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Passport No.</w:t>
            </w:r>
          </w:p>
          <w:p w14:paraId="753AEB75" w14:textId="77777777" w:rsidR="00032F05" w:rsidRPr="001373FA" w:rsidRDefault="00032F05" w:rsidP="001E5AEE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90" w:type="dxa"/>
          </w:tcPr>
          <w:p w14:paraId="7067CAC8" w14:textId="77777777" w:rsidR="00032F05" w:rsidRPr="001373FA" w:rsidRDefault="00032F05" w:rsidP="001E5AEE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Validity</w:t>
            </w:r>
          </w:p>
          <w:p w14:paraId="58DB4E6B" w14:textId="77777777" w:rsidR="00032F05" w:rsidRPr="001373FA" w:rsidRDefault="00032F05" w:rsidP="001E5AEE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705C5122" w14:textId="77777777" w:rsidR="00032F05" w:rsidRPr="001373FA" w:rsidRDefault="00032F05" w:rsidP="001E5AEE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  <w:tr w:rsidR="00032F05" w:rsidRPr="001373FA" w14:paraId="3CB84FB7" w14:textId="77777777" w:rsidTr="001E5AEE">
        <w:trPr>
          <w:cantSplit/>
        </w:trPr>
        <w:tc>
          <w:tcPr>
            <w:tcW w:w="3174" w:type="dxa"/>
            <w:gridSpan w:val="2"/>
          </w:tcPr>
          <w:p w14:paraId="6F904A20" w14:textId="77777777" w:rsidR="00032F05" w:rsidRPr="001373FA" w:rsidRDefault="00032F05" w:rsidP="001E5AEE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Nationality</w:t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</w:p>
        </w:tc>
        <w:tc>
          <w:tcPr>
            <w:tcW w:w="3192" w:type="dxa"/>
            <w:gridSpan w:val="3"/>
          </w:tcPr>
          <w:p w14:paraId="0D78A943" w14:textId="77777777" w:rsidR="00032F05" w:rsidRPr="001373FA" w:rsidRDefault="00032F05" w:rsidP="001E5AEE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Place &amp; Date of Birth</w:t>
            </w:r>
          </w:p>
          <w:p w14:paraId="690217B9" w14:textId="77777777" w:rsidR="00032F05" w:rsidRPr="001373FA" w:rsidRDefault="00032F05" w:rsidP="001E5AEE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ab/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</w:p>
        </w:tc>
        <w:tc>
          <w:tcPr>
            <w:tcW w:w="3264" w:type="dxa"/>
            <w:gridSpan w:val="3"/>
          </w:tcPr>
          <w:p w14:paraId="105510BE" w14:textId="77777777" w:rsidR="00032F05" w:rsidRPr="001373FA" w:rsidRDefault="00032F05" w:rsidP="001E5AEE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Rooming:</w:t>
            </w:r>
          </w:p>
          <w:p w14:paraId="6FFBCC92" w14:textId="5696C89D" w:rsidR="00032F05" w:rsidRDefault="00032F05" w:rsidP="009B28F3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 xml:space="preserve">     Single  </w:t>
            </w:r>
            <w:r w:rsidR="00C0730E">
              <w:rPr>
                <w:rFonts w:ascii="Arial" w:hAnsi="Arial" w:cs="Arial"/>
                <w:b/>
                <w:snapToGrid w:val="0"/>
              </w:rPr>
              <w:t xml:space="preserve">         </w:t>
            </w:r>
            <w:r w:rsidRPr="001373FA">
              <w:rPr>
                <w:rFonts w:ascii="Arial" w:hAnsi="Arial" w:cs="Arial"/>
                <w:b/>
                <w:snapToGrid w:val="0"/>
              </w:rPr>
              <w:t xml:space="preserve">  </w:t>
            </w:r>
            <w:r w:rsidR="009B28F3">
              <w:rPr>
                <w:rFonts w:ascii="Arial" w:hAnsi="Arial" w:cs="Arial"/>
                <w:b/>
                <w:snapToGrid w:val="0"/>
              </w:rPr>
              <w:t xml:space="preserve">Double </w:t>
            </w:r>
            <w:r w:rsidR="00E05B0B">
              <w:rPr>
                <w:rFonts w:ascii="Arial" w:hAnsi="Arial" w:cs="Arial"/>
                <w:b/>
                <w:snapToGrid w:val="0"/>
              </w:rPr>
              <w:t xml:space="preserve">   </w:t>
            </w:r>
            <w:r w:rsidRPr="001373FA">
              <w:rPr>
                <w:rFonts w:ascii="Arial" w:hAnsi="Arial" w:cs="Arial"/>
                <w:b/>
                <w:snapToGrid w:val="0"/>
              </w:rPr>
              <w:t xml:space="preserve">     </w:t>
            </w:r>
          </w:p>
          <w:p w14:paraId="248FD3AD" w14:textId="084C3E39" w:rsidR="009B28F3" w:rsidRPr="001373FA" w:rsidRDefault="009B28F3" w:rsidP="009B28F3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05D6FE58" w14:textId="77777777" w:rsidR="00032F05" w:rsidRPr="00337849" w:rsidRDefault="00032F05" w:rsidP="00032F05">
      <w:pPr>
        <w:jc w:val="both"/>
        <w:rPr>
          <w:rFonts w:ascii="Arial" w:hAnsi="Arial" w:cs="Arial"/>
          <w:b/>
          <w:sz w:val="1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336"/>
        <w:gridCol w:w="1464"/>
        <w:gridCol w:w="1728"/>
      </w:tblGrid>
      <w:tr w:rsidR="00032F05" w:rsidRPr="001373FA" w14:paraId="5EF880A6" w14:textId="77777777" w:rsidTr="001E5AEE">
        <w:trPr>
          <w:cantSplit/>
          <w:trHeight w:val="377"/>
        </w:trPr>
        <w:tc>
          <w:tcPr>
            <w:tcW w:w="6138" w:type="dxa"/>
            <w:gridSpan w:val="2"/>
          </w:tcPr>
          <w:p w14:paraId="23E827CC" w14:textId="5A8E79E3" w:rsidR="00032F05" w:rsidRPr="001373FA" w:rsidRDefault="00032F05" w:rsidP="001E5AEE">
            <w:pPr>
              <w:pStyle w:val="BodyText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</w:rPr>
              <w:t xml:space="preserve">Name of Accompanying person (1)    </w:t>
            </w:r>
            <w:r w:rsidR="00E05B0B">
              <w:rPr>
                <w:rFonts w:ascii="Arial" w:hAnsi="Arial" w:cs="Arial"/>
              </w:rPr>
              <w:t xml:space="preserve"> </w:t>
            </w:r>
            <w:r w:rsidRPr="001373FA">
              <w:rPr>
                <w:rFonts w:ascii="Arial" w:hAnsi="Arial" w:cs="Arial"/>
              </w:rPr>
              <w:t>Male       Female</w:t>
            </w:r>
          </w:p>
          <w:p w14:paraId="1C4B8EEF" w14:textId="77777777" w:rsidR="00032F05" w:rsidRPr="001373FA" w:rsidRDefault="00032F05" w:rsidP="001E5AEE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00" w:type="dxa"/>
            <w:gridSpan w:val="2"/>
          </w:tcPr>
          <w:p w14:paraId="19B727CA" w14:textId="77777777" w:rsidR="00032F05" w:rsidRPr="001373FA" w:rsidRDefault="00032F05" w:rsidP="001E5AEE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Passport No.</w:t>
            </w:r>
          </w:p>
        </w:tc>
        <w:tc>
          <w:tcPr>
            <w:tcW w:w="1728" w:type="dxa"/>
          </w:tcPr>
          <w:p w14:paraId="7F8A5169" w14:textId="77777777" w:rsidR="00032F05" w:rsidRDefault="00032F05" w:rsidP="001E5AEE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Validity</w:t>
            </w:r>
          </w:p>
          <w:p w14:paraId="68ADEEF1" w14:textId="77777777" w:rsidR="00E05B0B" w:rsidRDefault="00E05B0B" w:rsidP="001E5AEE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227E365E" w14:textId="78622838" w:rsidR="00E05B0B" w:rsidRPr="001373FA" w:rsidRDefault="00E05B0B" w:rsidP="001E5AEE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  <w:tr w:rsidR="00032F05" w:rsidRPr="001373FA" w14:paraId="0DEC5500" w14:textId="77777777" w:rsidTr="001E5AEE">
        <w:trPr>
          <w:cantSplit/>
        </w:trPr>
        <w:tc>
          <w:tcPr>
            <w:tcW w:w="3192" w:type="dxa"/>
          </w:tcPr>
          <w:p w14:paraId="7E6C4B99" w14:textId="77777777" w:rsidR="00032F05" w:rsidRPr="001373FA" w:rsidRDefault="00032F05" w:rsidP="001E5AEE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Nationality</w:t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</w:p>
          <w:p w14:paraId="1B9D30FC" w14:textId="77777777" w:rsidR="00032F05" w:rsidRPr="001373FA" w:rsidRDefault="00032F05" w:rsidP="001E5AEE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282" w:type="dxa"/>
            <w:gridSpan w:val="2"/>
          </w:tcPr>
          <w:p w14:paraId="786CE585" w14:textId="77777777" w:rsidR="00032F05" w:rsidRPr="001373FA" w:rsidRDefault="00032F05" w:rsidP="001E5AEE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Place &amp; Date of Birth</w:t>
            </w:r>
          </w:p>
        </w:tc>
        <w:tc>
          <w:tcPr>
            <w:tcW w:w="3192" w:type="dxa"/>
            <w:gridSpan w:val="2"/>
          </w:tcPr>
          <w:p w14:paraId="04AE2571" w14:textId="77777777" w:rsidR="00032F05" w:rsidRPr="001373FA" w:rsidRDefault="00032F05" w:rsidP="001E5AEE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Rooming:</w:t>
            </w:r>
          </w:p>
          <w:p w14:paraId="5F6BBCD2" w14:textId="4A8D3011" w:rsidR="00E05B0B" w:rsidRDefault="00032F05" w:rsidP="00E05B0B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 xml:space="preserve">  </w:t>
            </w:r>
            <w:r w:rsidR="00E05B0B" w:rsidRPr="001373FA">
              <w:rPr>
                <w:rFonts w:ascii="Arial" w:hAnsi="Arial" w:cs="Arial"/>
                <w:b/>
                <w:snapToGrid w:val="0"/>
              </w:rPr>
              <w:t xml:space="preserve"> Single    </w:t>
            </w:r>
            <w:r w:rsidR="00C0730E">
              <w:rPr>
                <w:rFonts w:ascii="Arial" w:hAnsi="Arial" w:cs="Arial"/>
                <w:b/>
                <w:snapToGrid w:val="0"/>
              </w:rPr>
              <w:t xml:space="preserve">         </w:t>
            </w:r>
            <w:bookmarkStart w:id="0" w:name="_GoBack"/>
            <w:bookmarkEnd w:id="0"/>
            <w:r w:rsidR="00C0730E">
              <w:rPr>
                <w:rFonts w:ascii="Arial" w:hAnsi="Arial" w:cs="Arial"/>
                <w:b/>
                <w:snapToGrid w:val="0"/>
              </w:rPr>
              <w:t xml:space="preserve">Double   </w:t>
            </w:r>
            <w:r w:rsidR="00E05B0B" w:rsidRPr="001373FA">
              <w:rPr>
                <w:rFonts w:ascii="Arial" w:hAnsi="Arial" w:cs="Arial"/>
                <w:b/>
                <w:snapToGrid w:val="0"/>
              </w:rPr>
              <w:t xml:space="preserve">     </w:t>
            </w:r>
          </w:p>
          <w:p w14:paraId="27DF18EC" w14:textId="4337AAA4" w:rsidR="00032F05" w:rsidRPr="001373FA" w:rsidRDefault="00032F05" w:rsidP="001E5AEE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4CBEA68" w14:textId="77777777" w:rsidR="00032F05" w:rsidRPr="001373FA" w:rsidRDefault="00032F05" w:rsidP="001E5AEE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3E85A3D6" w14:textId="77777777" w:rsidR="00032F05" w:rsidRPr="00337849" w:rsidRDefault="00032F05" w:rsidP="00032F05">
      <w:pPr>
        <w:jc w:val="both"/>
        <w:rPr>
          <w:rFonts w:ascii="Arial" w:hAnsi="Arial" w:cs="Arial"/>
          <w:b/>
          <w:snapToGrid w:val="0"/>
          <w:sz w:val="14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3"/>
        <w:gridCol w:w="2328"/>
      </w:tblGrid>
      <w:tr w:rsidR="00032F05" w:rsidRPr="001373FA" w14:paraId="3DF40045" w14:textId="77777777" w:rsidTr="001E5AEE">
        <w:trPr>
          <w:cantSplit/>
          <w:trHeight w:val="377"/>
        </w:trPr>
        <w:tc>
          <w:tcPr>
            <w:tcW w:w="5495" w:type="dxa"/>
          </w:tcPr>
          <w:p w14:paraId="27EB237B" w14:textId="77777777" w:rsidR="00032F05" w:rsidRPr="001373FA" w:rsidRDefault="00032F05" w:rsidP="001E5AEE">
            <w:pPr>
              <w:pStyle w:val="BodyText"/>
              <w:rPr>
                <w:rFonts w:ascii="Arial" w:hAnsi="Arial" w:cs="Arial"/>
                <w:b/>
              </w:rPr>
            </w:pPr>
            <w:r w:rsidRPr="001373FA">
              <w:rPr>
                <w:rFonts w:ascii="Arial" w:hAnsi="Arial" w:cs="Arial"/>
              </w:rPr>
              <w:t>Name of Authorized person of NCF</w:t>
            </w:r>
          </w:p>
        </w:tc>
        <w:tc>
          <w:tcPr>
            <w:tcW w:w="1843" w:type="dxa"/>
          </w:tcPr>
          <w:p w14:paraId="02BCFE41" w14:textId="77777777" w:rsidR="00032F05" w:rsidRPr="001373FA" w:rsidRDefault="00032F05" w:rsidP="001E5AEE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328" w:type="dxa"/>
          </w:tcPr>
          <w:p w14:paraId="2772AB8D" w14:textId="77777777" w:rsidR="00032F05" w:rsidRDefault="00032F05" w:rsidP="001E5AEE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Official Seal</w:t>
            </w:r>
          </w:p>
          <w:p w14:paraId="752C12F1" w14:textId="77777777" w:rsidR="00032F05" w:rsidRPr="001373FA" w:rsidRDefault="00032F05" w:rsidP="001E5AEE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6DFACC6" w14:textId="77777777" w:rsidR="00032F05" w:rsidRPr="001373FA" w:rsidRDefault="00032F05" w:rsidP="001E5AEE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54BB36D3" w14:textId="77777777" w:rsidR="00032F05" w:rsidRPr="00AC48EC" w:rsidRDefault="00032F05" w:rsidP="00032F05">
      <w:pPr>
        <w:jc w:val="both"/>
        <w:rPr>
          <w:rFonts w:ascii="Arial" w:hAnsi="Arial" w:cs="Arial"/>
          <w:b/>
          <w:snapToGrid w:val="0"/>
          <w:sz w:val="6"/>
        </w:rPr>
      </w:pPr>
    </w:p>
    <w:p w14:paraId="2D331BBD" w14:textId="77777777" w:rsidR="00032F05" w:rsidRPr="00337849" w:rsidRDefault="00032F05" w:rsidP="00032F05">
      <w:pPr>
        <w:jc w:val="both"/>
        <w:rPr>
          <w:rFonts w:ascii="Arial" w:hAnsi="Arial" w:cs="Arial"/>
          <w:b/>
          <w:snapToGrid w:val="0"/>
          <w:sz w:val="8"/>
        </w:rPr>
      </w:pPr>
    </w:p>
    <w:p w14:paraId="1CBBE865" w14:textId="7E83F769" w:rsidR="00032F05" w:rsidRDefault="00032F05" w:rsidP="00032F05">
      <w:pPr>
        <w:jc w:val="both"/>
        <w:rPr>
          <w:rFonts w:ascii="Arial" w:hAnsi="Arial" w:cs="Arial"/>
          <w:b/>
          <w:snapToGrid w:val="0"/>
        </w:rPr>
      </w:pPr>
      <w:r w:rsidRPr="001373FA">
        <w:rPr>
          <w:rFonts w:ascii="Arial" w:hAnsi="Arial" w:cs="Arial"/>
          <w:b/>
          <w:snapToGrid w:val="0"/>
        </w:rPr>
        <w:t>Flight Details</w:t>
      </w:r>
    </w:p>
    <w:p w14:paraId="27B7862F" w14:textId="77777777" w:rsidR="00E05B0B" w:rsidRPr="001373FA" w:rsidRDefault="00E05B0B" w:rsidP="00032F05">
      <w:pPr>
        <w:jc w:val="both"/>
        <w:rPr>
          <w:rFonts w:ascii="Arial" w:hAnsi="Arial" w:cs="Arial"/>
          <w:b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30"/>
        <w:gridCol w:w="2430"/>
      </w:tblGrid>
      <w:tr w:rsidR="00E05B0B" w:rsidRPr="001373FA" w14:paraId="33C8D904" w14:textId="5FD01428" w:rsidTr="00E05B0B">
        <w:trPr>
          <w:cantSplit/>
        </w:trPr>
        <w:tc>
          <w:tcPr>
            <w:tcW w:w="2448" w:type="dxa"/>
          </w:tcPr>
          <w:p w14:paraId="6FCF3026" w14:textId="77777777" w:rsidR="00E05B0B" w:rsidRPr="001373FA" w:rsidRDefault="00E05B0B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 xml:space="preserve">Arrival </w:t>
            </w:r>
            <w:proofErr w:type="gramStart"/>
            <w:r w:rsidRPr="001373FA">
              <w:rPr>
                <w:rFonts w:ascii="Arial" w:hAnsi="Arial" w:cs="Arial"/>
                <w:b/>
                <w:snapToGrid w:val="0"/>
              </w:rPr>
              <w:t>Date :</w:t>
            </w:r>
            <w:proofErr w:type="gramEnd"/>
          </w:p>
          <w:p w14:paraId="09A873CD" w14:textId="77777777" w:rsidR="00E05B0B" w:rsidRDefault="00E05B0B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7A770A40" w14:textId="68A47EFC" w:rsidR="00362620" w:rsidRPr="001373FA" w:rsidRDefault="00362620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0" w:type="dxa"/>
          </w:tcPr>
          <w:p w14:paraId="43D1418B" w14:textId="77777777" w:rsidR="00E05B0B" w:rsidRPr="001373FA" w:rsidRDefault="00E05B0B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 xml:space="preserve">Arrival </w:t>
            </w:r>
            <w:proofErr w:type="gramStart"/>
            <w:r w:rsidRPr="001373FA">
              <w:rPr>
                <w:rFonts w:ascii="Arial" w:hAnsi="Arial" w:cs="Arial"/>
                <w:b/>
                <w:snapToGrid w:val="0"/>
              </w:rPr>
              <w:t>Time :</w:t>
            </w:r>
            <w:proofErr w:type="gramEnd"/>
          </w:p>
          <w:p w14:paraId="4DCC5AEB" w14:textId="77777777" w:rsidR="00E05B0B" w:rsidRPr="001373FA" w:rsidRDefault="00E05B0B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0" w:type="dxa"/>
          </w:tcPr>
          <w:p w14:paraId="4CA23F23" w14:textId="587EECAB" w:rsidR="00E05B0B" w:rsidRPr="001373FA" w:rsidRDefault="00E05B0B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Arrival Flight No.</w:t>
            </w:r>
          </w:p>
        </w:tc>
      </w:tr>
      <w:tr w:rsidR="00E05B0B" w:rsidRPr="001373FA" w14:paraId="6AB1F16C" w14:textId="77777777" w:rsidTr="00E05B0B">
        <w:trPr>
          <w:cantSplit/>
        </w:trPr>
        <w:tc>
          <w:tcPr>
            <w:tcW w:w="2448" w:type="dxa"/>
          </w:tcPr>
          <w:p w14:paraId="4A4A09AA" w14:textId="62BE7F43" w:rsidR="00E05B0B" w:rsidRPr="001373FA" w:rsidRDefault="00E05B0B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Departure Date :</w:t>
            </w:r>
          </w:p>
        </w:tc>
        <w:tc>
          <w:tcPr>
            <w:tcW w:w="2430" w:type="dxa"/>
          </w:tcPr>
          <w:p w14:paraId="156197A0" w14:textId="43C57B63" w:rsidR="00E05B0B" w:rsidRPr="001373FA" w:rsidRDefault="00E05B0B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Departure Time :</w:t>
            </w:r>
          </w:p>
        </w:tc>
        <w:tc>
          <w:tcPr>
            <w:tcW w:w="2430" w:type="dxa"/>
          </w:tcPr>
          <w:p w14:paraId="288442A9" w14:textId="77777777" w:rsidR="00362620" w:rsidRDefault="00E05B0B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Departure Flight No.</w:t>
            </w:r>
          </w:p>
          <w:p w14:paraId="5541D49A" w14:textId="1E6F2251" w:rsidR="00E05B0B" w:rsidRDefault="00E05B0B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</w:p>
          <w:p w14:paraId="5C0298EF" w14:textId="3C3841D1" w:rsidR="00E05B0B" w:rsidRDefault="00E05B0B" w:rsidP="001E5AEE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63E09D3E" w14:textId="05653D7E" w:rsidR="001853EA" w:rsidRDefault="001853EA" w:rsidP="00E05B0B"/>
    <w:sectPr w:rsidR="001853EA">
      <w:pgSz w:w="11930" w:h="16850"/>
      <w:pgMar w:top="104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F3B"/>
    <w:multiLevelType w:val="multilevel"/>
    <w:tmpl w:val="2542C82A"/>
    <w:lvl w:ilvl="0">
      <w:start w:val="1"/>
      <w:numFmt w:val="decimal"/>
      <w:lvlText w:val="%1."/>
      <w:lvlJc w:val="left"/>
      <w:pPr>
        <w:ind w:left="820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3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840" w:hanging="3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99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59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19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79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39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9" w:hanging="384"/>
      </w:pPr>
      <w:rPr>
        <w:rFonts w:hint="default"/>
        <w:lang w:val="en-US" w:eastAsia="en-US" w:bidi="ar-SA"/>
      </w:rPr>
    </w:lvl>
  </w:abstractNum>
  <w:abstractNum w:abstractNumId="1" w15:restartNumberingAfterBreak="0">
    <w:nsid w:val="4095654A"/>
    <w:multiLevelType w:val="hybridMultilevel"/>
    <w:tmpl w:val="4EB4DF70"/>
    <w:lvl w:ilvl="0" w:tplc="50ECBCA8">
      <w:start w:val="1"/>
      <w:numFmt w:val="lowerLetter"/>
      <w:lvlText w:val="%1)"/>
      <w:lvlJc w:val="left"/>
      <w:pPr>
        <w:ind w:left="1099" w:hanging="25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E3C239A">
      <w:numFmt w:val="bullet"/>
      <w:lvlText w:val="•"/>
      <w:lvlJc w:val="left"/>
      <w:pPr>
        <w:ind w:left="1952" w:hanging="257"/>
      </w:pPr>
      <w:rPr>
        <w:rFonts w:hint="default"/>
        <w:lang w:val="en-US" w:eastAsia="en-US" w:bidi="ar-SA"/>
      </w:rPr>
    </w:lvl>
    <w:lvl w:ilvl="2" w:tplc="0BCC0EEC">
      <w:numFmt w:val="bullet"/>
      <w:lvlText w:val="•"/>
      <w:lvlJc w:val="left"/>
      <w:pPr>
        <w:ind w:left="2804" w:hanging="257"/>
      </w:pPr>
      <w:rPr>
        <w:rFonts w:hint="default"/>
        <w:lang w:val="en-US" w:eastAsia="en-US" w:bidi="ar-SA"/>
      </w:rPr>
    </w:lvl>
    <w:lvl w:ilvl="3" w:tplc="EF449140">
      <w:numFmt w:val="bullet"/>
      <w:lvlText w:val="•"/>
      <w:lvlJc w:val="left"/>
      <w:pPr>
        <w:ind w:left="3656" w:hanging="257"/>
      </w:pPr>
      <w:rPr>
        <w:rFonts w:hint="default"/>
        <w:lang w:val="en-US" w:eastAsia="en-US" w:bidi="ar-SA"/>
      </w:rPr>
    </w:lvl>
    <w:lvl w:ilvl="4" w:tplc="E1F03480">
      <w:numFmt w:val="bullet"/>
      <w:lvlText w:val="•"/>
      <w:lvlJc w:val="left"/>
      <w:pPr>
        <w:ind w:left="4508" w:hanging="257"/>
      </w:pPr>
      <w:rPr>
        <w:rFonts w:hint="default"/>
        <w:lang w:val="en-US" w:eastAsia="en-US" w:bidi="ar-SA"/>
      </w:rPr>
    </w:lvl>
    <w:lvl w:ilvl="5" w:tplc="59989586">
      <w:numFmt w:val="bullet"/>
      <w:lvlText w:val="•"/>
      <w:lvlJc w:val="left"/>
      <w:pPr>
        <w:ind w:left="5360" w:hanging="257"/>
      </w:pPr>
      <w:rPr>
        <w:rFonts w:hint="default"/>
        <w:lang w:val="en-US" w:eastAsia="en-US" w:bidi="ar-SA"/>
      </w:rPr>
    </w:lvl>
    <w:lvl w:ilvl="6" w:tplc="BD307B8A">
      <w:numFmt w:val="bullet"/>
      <w:lvlText w:val="•"/>
      <w:lvlJc w:val="left"/>
      <w:pPr>
        <w:ind w:left="6212" w:hanging="257"/>
      </w:pPr>
      <w:rPr>
        <w:rFonts w:hint="default"/>
        <w:lang w:val="en-US" w:eastAsia="en-US" w:bidi="ar-SA"/>
      </w:rPr>
    </w:lvl>
    <w:lvl w:ilvl="7" w:tplc="E66ED09E">
      <w:numFmt w:val="bullet"/>
      <w:lvlText w:val="•"/>
      <w:lvlJc w:val="left"/>
      <w:pPr>
        <w:ind w:left="7064" w:hanging="257"/>
      </w:pPr>
      <w:rPr>
        <w:rFonts w:hint="default"/>
        <w:lang w:val="en-US" w:eastAsia="en-US" w:bidi="ar-SA"/>
      </w:rPr>
    </w:lvl>
    <w:lvl w:ilvl="8" w:tplc="F8BCF8F6">
      <w:numFmt w:val="bullet"/>
      <w:lvlText w:val="•"/>
      <w:lvlJc w:val="left"/>
      <w:pPr>
        <w:ind w:left="7916" w:hanging="257"/>
      </w:pPr>
      <w:rPr>
        <w:rFonts w:hint="default"/>
        <w:lang w:val="en-US" w:eastAsia="en-US" w:bidi="ar-SA"/>
      </w:rPr>
    </w:lvl>
  </w:abstractNum>
  <w:abstractNum w:abstractNumId="2" w15:restartNumberingAfterBreak="0">
    <w:nsid w:val="5C1C76EA"/>
    <w:multiLevelType w:val="hybridMultilevel"/>
    <w:tmpl w:val="6DA8322E"/>
    <w:lvl w:ilvl="0" w:tplc="9C3E6320">
      <w:numFmt w:val="bullet"/>
      <w:lvlText w:val="-"/>
      <w:lvlJc w:val="left"/>
      <w:pPr>
        <w:ind w:left="97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DA2E0FA">
      <w:numFmt w:val="bullet"/>
      <w:lvlText w:val="•"/>
      <w:lvlJc w:val="left"/>
      <w:pPr>
        <w:ind w:left="1844" w:hanging="137"/>
      </w:pPr>
      <w:rPr>
        <w:rFonts w:hint="default"/>
        <w:lang w:val="en-US" w:eastAsia="en-US" w:bidi="ar-SA"/>
      </w:rPr>
    </w:lvl>
    <w:lvl w:ilvl="2" w:tplc="5088035C">
      <w:numFmt w:val="bullet"/>
      <w:lvlText w:val="•"/>
      <w:lvlJc w:val="left"/>
      <w:pPr>
        <w:ind w:left="2708" w:hanging="137"/>
      </w:pPr>
      <w:rPr>
        <w:rFonts w:hint="default"/>
        <w:lang w:val="en-US" w:eastAsia="en-US" w:bidi="ar-SA"/>
      </w:rPr>
    </w:lvl>
    <w:lvl w:ilvl="3" w:tplc="35E04C08">
      <w:numFmt w:val="bullet"/>
      <w:lvlText w:val="•"/>
      <w:lvlJc w:val="left"/>
      <w:pPr>
        <w:ind w:left="3572" w:hanging="137"/>
      </w:pPr>
      <w:rPr>
        <w:rFonts w:hint="default"/>
        <w:lang w:val="en-US" w:eastAsia="en-US" w:bidi="ar-SA"/>
      </w:rPr>
    </w:lvl>
    <w:lvl w:ilvl="4" w:tplc="424CD82C">
      <w:numFmt w:val="bullet"/>
      <w:lvlText w:val="•"/>
      <w:lvlJc w:val="left"/>
      <w:pPr>
        <w:ind w:left="4436" w:hanging="137"/>
      </w:pPr>
      <w:rPr>
        <w:rFonts w:hint="default"/>
        <w:lang w:val="en-US" w:eastAsia="en-US" w:bidi="ar-SA"/>
      </w:rPr>
    </w:lvl>
    <w:lvl w:ilvl="5" w:tplc="9D80B0AE">
      <w:numFmt w:val="bullet"/>
      <w:lvlText w:val="•"/>
      <w:lvlJc w:val="left"/>
      <w:pPr>
        <w:ind w:left="5300" w:hanging="137"/>
      </w:pPr>
      <w:rPr>
        <w:rFonts w:hint="default"/>
        <w:lang w:val="en-US" w:eastAsia="en-US" w:bidi="ar-SA"/>
      </w:rPr>
    </w:lvl>
    <w:lvl w:ilvl="6" w:tplc="94CCD1F2">
      <w:numFmt w:val="bullet"/>
      <w:lvlText w:val="•"/>
      <w:lvlJc w:val="left"/>
      <w:pPr>
        <w:ind w:left="6164" w:hanging="137"/>
      </w:pPr>
      <w:rPr>
        <w:rFonts w:hint="default"/>
        <w:lang w:val="en-US" w:eastAsia="en-US" w:bidi="ar-SA"/>
      </w:rPr>
    </w:lvl>
    <w:lvl w:ilvl="7" w:tplc="B4CC82D0">
      <w:numFmt w:val="bullet"/>
      <w:lvlText w:val="•"/>
      <w:lvlJc w:val="left"/>
      <w:pPr>
        <w:ind w:left="7028" w:hanging="137"/>
      </w:pPr>
      <w:rPr>
        <w:rFonts w:hint="default"/>
        <w:lang w:val="en-US" w:eastAsia="en-US" w:bidi="ar-SA"/>
      </w:rPr>
    </w:lvl>
    <w:lvl w:ilvl="8" w:tplc="D786A79C">
      <w:numFmt w:val="bullet"/>
      <w:lvlText w:val="•"/>
      <w:lvlJc w:val="left"/>
      <w:pPr>
        <w:ind w:left="7892" w:hanging="137"/>
      </w:pPr>
      <w:rPr>
        <w:rFonts w:hint="default"/>
        <w:lang w:val="en-US" w:eastAsia="en-US" w:bidi="ar-SA"/>
      </w:rPr>
    </w:lvl>
  </w:abstractNum>
  <w:abstractNum w:abstractNumId="3" w15:restartNumberingAfterBreak="0">
    <w:nsid w:val="71C31C3D"/>
    <w:multiLevelType w:val="hybridMultilevel"/>
    <w:tmpl w:val="EB887A34"/>
    <w:lvl w:ilvl="0" w:tplc="7A30F35A">
      <w:start w:val="1"/>
      <w:numFmt w:val="lowerLetter"/>
      <w:lvlText w:val="%1)"/>
      <w:lvlJc w:val="left"/>
      <w:pPr>
        <w:ind w:left="108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6082FCE">
      <w:numFmt w:val="bullet"/>
      <w:lvlText w:val="•"/>
      <w:lvlJc w:val="left"/>
      <w:pPr>
        <w:ind w:left="1934" w:hanging="246"/>
      </w:pPr>
      <w:rPr>
        <w:rFonts w:hint="default"/>
        <w:lang w:val="en-US" w:eastAsia="en-US" w:bidi="ar-SA"/>
      </w:rPr>
    </w:lvl>
    <w:lvl w:ilvl="2" w:tplc="7C928694">
      <w:numFmt w:val="bullet"/>
      <w:lvlText w:val="•"/>
      <w:lvlJc w:val="left"/>
      <w:pPr>
        <w:ind w:left="2788" w:hanging="246"/>
      </w:pPr>
      <w:rPr>
        <w:rFonts w:hint="default"/>
        <w:lang w:val="en-US" w:eastAsia="en-US" w:bidi="ar-SA"/>
      </w:rPr>
    </w:lvl>
    <w:lvl w:ilvl="3" w:tplc="3B92E2AC">
      <w:numFmt w:val="bullet"/>
      <w:lvlText w:val="•"/>
      <w:lvlJc w:val="left"/>
      <w:pPr>
        <w:ind w:left="3642" w:hanging="246"/>
      </w:pPr>
      <w:rPr>
        <w:rFonts w:hint="default"/>
        <w:lang w:val="en-US" w:eastAsia="en-US" w:bidi="ar-SA"/>
      </w:rPr>
    </w:lvl>
    <w:lvl w:ilvl="4" w:tplc="A0268118">
      <w:numFmt w:val="bullet"/>
      <w:lvlText w:val="•"/>
      <w:lvlJc w:val="left"/>
      <w:pPr>
        <w:ind w:left="4496" w:hanging="246"/>
      </w:pPr>
      <w:rPr>
        <w:rFonts w:hint="default"/>
        <w:lang w:val="en-US" w:eastAsia="en-US" w:bidi="ar-SA"/>
      </w:rPr>
    </w:lvl>
    <w:lvl w:ilvl="5" w:tplc="F3A005C6">
      <w:numFmt w:val="bullet"/>
      <w:lvlText w:val="•"/>
      <w:lvlJc w:val="left"/>
      <w:pPr>
        <w:ind w:left="5350" w:hanging="246"/>
      </w:pPr>
      <w:rPr>
        <w:rFonts w:hint="default"/>
        <w:lang w:val="en-US" w:eastAsia="en-US" w:bidi="ar-SA"/>
      </w:rPr>
    </w:lvl>
    <w:lvl w:ilvl="6" w:tplc="F8B283BC">
      <w:numFmt w:val="bullet"/>
      <w:lvlText w:val="•"/>
      <w:lvlJc w:val="left"/>
      <w:pPr>
        <w:ind w:left="6204" w:hanging="246"/>
      </w:pPr>
      <w:rPr>
        <w:rFonts w:hint="default"/>
        <w:lang w:val="en-US" w:eastAsia="en-US" w:bidi="ar-SA"/>
      </w:rPr>
    </w:lvl>
    <w:lvl w:ilvl="7" w:tplc="26004B0C">
      <w:numFmt w:val="bullet"/>
      <w:lvlText w:val="•"/>
      <w:lvlJc w:val="left"/>
      <w:pPr>
        <w:ind w:left="7058" w:hanging="246"/>
      </w:pPr>
      <w:rPr>
        <w:rFonts w:hint="default"/>
        <w:lang w:val="en-US" w:eastAsia="en-US" w:bidi="ar-SA"/>
      </w:rPr>
    </w:lvl>
    <w:lvl w:ilvl="8" w:tplc="5936EAD4">
      <w:numFmt w:val="bullet"/>
      <w:lvlText w:val="•"/>
      <w:lvlJc w:val="left"/>
      <w:pPr>
        <w:ind w:left="7912" w:hanging="246"/>
      </w:pPr>
      <w:rPr>
        <w:rFonts w:hint="default"/>
        <w:lang w:val="en-US" w:eastAsia="en-US" w:bidi="ar-SA"/>
      </w:rPr>
    </w:lvl>
  </w:abstractNum>
  <w:abstractNum w:abstractNumId="4" w15:restartNumberingAfterBreak="0">
    <w:nsid w:val="7C470773"/>
    <w:multiLevelType w:val="hybridMultilevel"/>
    <w:tmpl w:val="DD02203A"/>
    <w:lvl w:ilvl="0" w:tplc="C91A600E">
      <w:start w:val="13"/>
      <w:numFmt w:val="decimal"/>
      <w:lvlText w:val="%1."/>
      <w:lvlJc w:val="left"/>
      <w:pPr>
        <w:ind w:left="840" w:hanging="370"/>
        <w:jc w:val="right"/>
      </w:pPr>
      <w:rPr>
        <w:rFonts w:hint="default"/>
        <w:w w:val="100"/>
        <w:lang w:val="en-US" w:eastAsia="en-US" w:bidi="ar-SA"/>
      </w:rPr>
    </w:lvl>
    <w:lvl w:ilvl="1" w:tplc="7CA43F82">
      <w:numFmt w:val="bullet"/>
      <w:lvlText w:val="•"/>
      <w:lvlJc w:val="left"/>
      <w:pPr>
        <w:ind w:left="1718" w:hanging="370"/>
      </w:pPr>
      <w:rPr>
        <w:rFonts w:hint="default"/>
        <w:lang w:val="en-US" w:eastAsia="en-US" w:bidi="ar-SA"/>
      </w:rPr>
    </w:lvl>
    <w:lvl w:ilvl="2" w:tplc="DE529840">
      <w:numFmt w:val="bullet"/>
      <w:lvlText w:val="•"/>
      <w:lvlJc w:val="left"/>
      <w:pPr>
        <w:ind w:left="2596" w:hanging="370"/>
      </w:pPr>
      <w:rPr>
        <w:rFonts w:hint="default"/>
        <w:lang w:val="en-US" w:eastAsia="en-US" w:bidi="ar-SA"/>
      </w:rPr>
    </w:lvl>
    <w:lvl w:ilvl="3" w:tplc="5CB2A74C">
      <w:numFmt w:val="bullet"/>
      <w:lvlText w:val="•"/>
      <w:lvlJc w:val="left"/>
      <w:pPr>
        <w:ind w:left="3474" w:hanging="370"/>
      </w:pPr>
      <w:rPr>
        <w:rFonts w:hint="default"/>
        <w:lang w:val="en-US" w:eastAsia="en-US" w:bidi="ar-SA"/>
      </w:rPr>
    </w:lvl>
    <w:lvl w:ilvl="4" w:tplc="B74A229E">
      <w:numFmt w:val="bullet"/>
      <w:lvlText w:val="•"/>
      <w:lvlJc w:val="left"/>
      <w:pPr>
        <w:ind w:left="4352" w:hanging="370"/>
      </w:pPr>
      <w:rPr>
        <w:rFonts w:hint="default"/>
        <w:lang w:val="en-US" w:eastAsia="en-US" w:bidi="ar-SA"/>
      </w:rPr>
    </w:lvl>
    <w:lvl w:ilvl="5" w:tplc="5A665C94">
      <w:numFmt w:val="bullet"/>
      <w:lvlText w:val="•"/>
      <w:lvlJc w:val="left"/>
      <w:pPr>
        <w:ind w:left="5230" w:hanging="370"/>
      </w:pPr>
      <w:rPr>
        <w:rFonts w:hint="default"/>
        <w:lang w:val="en-US" w:eastAsia="en-US" w:bidi="ar-SA"/>
      </w:rPr>
    </w:lvl>
    <w:lvl w:ilvl="6" w:tplc="2A56B150">
      <w:numFmt w:val="bullet"/>
      <w:lvlText w:val="•"/>
      <w:lvlJc w:val="left"/>
      <w:pPr>
        <w:ind w:left="6108" w:hanging="370"/>
      </w:pPr>
      <w:rPr>
        <w:rFonts w:hint="default"/>
        <w:lang w:val="en-US" w:eastAsia="en-US" w:bidi="ar-SA"/>
      </w:rPr>
    </w:lvl>
    <w:lvl w:ilvl="7" w:tplc="EBCCAAB4">
      <w:numFmt w:val="bullet"/>
      <w:lvlText w:val="•"/>
      <w:lvlJc w:val="left"/>
      <w:pPr>
        <w:ind w:left="6986" w:hanging="370"/>
      </w:pPr>
      <w:rPr>
        <w:rFonts w:hint="default"/>
        <w:lang w:val="en-US" w:eastAsia="en-US" w:bidi="ar-SA"/>
      </w:rPr>
    </w:lvl>
    <w:lvl w:ilvl="8" w:tplc="47364570">
      <w:numFmt w:val="bullet"/>
      <w:lvlText w:val="•"/>
      <w:lvlJc w:val="left"/>
      <w:pPr>
        <w:ind w:left="7864" w:hanging="37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53EA"/>
    <w:rsid w:val="00032F05"/>
    <w:rsid w:val="00057BB1"/>
    <w:rsid w:val="000E4BBA"/>
    <w:rsid w:val="001853EA"/>
    <w:rsid w:val="00297FBE"/>
    <w:rsid w:val="00362620"/>
    <w:rsid w:val="005734D3"/>
    <w:rsid w:val="0068606C"/>
    <w:rsid w:val="006E7BD6"/>
    <w:rsid w:val="007C4FCF"/>
    <w:rsid w:val="00825F2A"/>
    <w:rsid w:val="00884DEA"/>
    <w:rsid w:val="008A3967"/>
    <w:rsid w:val="00901EFA"/>
    <w:rsid w:val="00946169"/>
    <w:rsid w:val="00957308"/>
    <w:rsid w:val="009B28F3"/>
    <w:rsid w:val="009F7067"/>
    <w:rsid w:val="00A42409"/>
    <w:rsid w:val="00B447E0"/>
    <w:rsid w:val="00B80BE4"/>
    <w:rsid w:val="00BC0226"/>
    <w:rsid w:val="00C0730E"/>
    <w:rsid w:val="00C35D5B"/>
    <w:rsid w:val="00C6343B"/>
    <w:rsid w:val="00C86293"/>
    <w:rsid w:val="00CC1CFA"/>
    <w:rsid w:val="00DB24B5"/>
    <w:rsid w:val="00E05B0B"/>
    <w:rsid w:val="00E56C33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1C11"/>
  <w15:docId w15:val="{D5AD7859-BACB-4664-98BE-877D639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97" w:hanging="6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qFormat/>
    <w:pPr>
      <w:ind w:left="2121" w:hanging="200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link w:val="Title"/>
    <w:rsid w:val="00CC1CFA"/>
    <w:rPr>
      <w:rFonts w:ascii="Times New Roman" w:eastAsia="Times New Roman" w:hAnsi="Times New Roman" w:cs="Times New Roman"/>
      <w:b/>
      <w:bCs/>
      <w:sz w:val="29"/>
      <w:szCs w:val="29"/>
    </w:rPr>
  </w:style>
  <w:style w:type="table" w:styleId="TableGrid">
    <w:name w:val="Table Grid"/>
    <w:basedOn w:val="TableNormal"/>
    <w:uiPriority w:val="39"/>
    <w:rsid w:val="00CC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5734D3"/>
  </w:style>
  <w:style w:type="character" w:styleId="Hyperlink">
    <w:name w:val="Hyperlink"/>
    <w:basedOn w:val="DefaultParagraphFont"/>
    <w:uiPriority w:val="99"/>
    <w:unhideWhenUsed/>
    <w:rsid w:val="00057BB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BB1"/>
    <w:rPr>
      <w:color w:val="605E5C"/>
      <w:shd w:val="clear" w:color="auto" w:fill="E1DFDD"/>
    </w:rPr>
  </w:style>
  <w:style w:type="paragraph" w:customStyle="1" w:styleId="Default">
    <w:name w:val="Default"/>
    <w:rsid w:val="00032F0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Vishal Minz</cp:lastModifiedBy>
  <cp:revision>18</cp:revision>
  <dcterms:created xsi:type="dcterms:W3CDTF">2022-06-22T07:37:00Z</dcterms:created>
  <dcterms:modified xsi:type="dcterms:W3CDTF">2023-07-06T16:55:00Z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2022-06-22T00:00:00Z</vt:filetime>
  </property>
</Properties>
</file>