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DE" w:rsidRDefault="003976C2">
      <w:pPr>
        <w:rPr>
          <w:lang w:val="en-US"/>
        </w:rPr>
      </w:pPr>
      <w:r>
        <w:t xml:space="preserve">Финальный </w:t>
      </w:r>
      <w:proofErr w:type="gramStart"/>
      <w:r>
        <w:t>турнир</w:t>
      </w:r>
      <w:proofErr w:type="gramEnd"/>
      <w:r>
        <w:t xml:space="preserve"> посвящённый Дню Независимости РК и 17-ю МШК Дебют.   16-17.12.2018г.</w:t>
      </w:r>
    </w:p>
    <w:tbl>
      <w:tblPr>
        <w:tblW w:w="7720" w:type="dxa"/>
        <w:tblInd w:w="93" w:type="dxa"/>
        <w:tblLook w:val="04A0"/>
      </w:tblPr>
      <w:tblGrid>
        <w:gridCol w:w="697"/>
        <w:gridCol w:w="631"/>
        <w:gridCol w:w="2760"/>
        <w:gridCol w:w="704"/>
        <w:gridCol w:w="620"/>
        <w:gridCol w:w="1088"/>
        <w:gridCol w:w="1038"/>
        <w:gridCol w:w="711"/>
      </w:tblGrid>
      <w:tr w:rsidR="003976C2" w:rsidRPr="003976C2" w:rsidTr="003976C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Name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Пол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Бухгольц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Цв</w:t>
            </w:r>
            <w:proofErr w:type="gramStart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лнс</w:t>
            </w:r>
            <w:proofErr w:type="spellEnd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Рейт</w:t>
            </w:r>
            <w:proofErr w:type="spellEnd"/>
            <w:r w:rsidRPr="003976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3976C2" w:rsidRPr="003976C2" w:rsidTr="003976C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Жароков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Маханов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Карпунин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Каматаев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Касым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Кембаев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Сапаков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Тукубаев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Наурызгалиев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Аманбаев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Цыганов 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Алахунов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Ахметжан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Слепокуров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Хамит </w:t>
            </w: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Даулет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Айнутдинов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Сасанов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Мергенгали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Кабираев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Шабалин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Куанышбеккызы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Жакупов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Кали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Пахердинов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Атабаев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Нургалиев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Алшинбаев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Мукушев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Кобринец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Германов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Жельдибаев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Байгалиев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Абилдаев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Золотарев Н.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Караваев Ю.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Коршунов В.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-1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Мадиев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Баймуханов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9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Нурсултан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Берниязов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Абдикасова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Алтыкенов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Насриддинов Е.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Мади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Айдана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976C2" w:rsidRPr="003976C2" w:rsidTr="003976C2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Бейсембетов</w:t>
            </w:r>
            <w:proofErr w:type="spellEnd"/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6C2" w:rsidRPr="003976C2" w:rsidRDefault="003976C2" w:rsidP="0039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976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3976C2" w:rsidRPr="003976C2" w:rsidRDefault="003976C2">
      <w:pPr>
        <w:rPr>
          <w:lang w:val="en-US"/>
        </w:rPr>
      </w:pPr>
    </w:p>
    <w:p w:rsidR="003976C2" w:rsidRDefault="003976C2">
      <w:pPr>
        <w:rPr>
          <w:lang w:val="en-US"/>
        </w:rPr>
      </w:pPr>
    </w:p>
    <w:p w:rsidR="003976C2" w:rsidRPr="003976C2" w:rsidRDefault="003976C2" w:rsidP="003976C2">
      <w:r>
        <w:t xml:space="preserve">                                    </w:t>
      </w:r>
      <w:r w:rsidRPr="003976C2">
        <w:t>Главн</w:t>
      </w:r>
      <w:proofErr w:type="spellStart"/>
      <w:r>
        <w:t>ый</w:t>
      </w:r>
      <w:proofErr w:type="spellEnd"/>
      <w:r>
        <w:t xml:space="preserve"> </w:t>
      </w:r>
      <w:proofErr w:type="spellStart"/>
      <w:r>
        <w:t>судья____________________Дзюбан</w:t>
      </w:r>
      <w:proofErr w:type="spellEnd"/>
      <w:r>
        <w:t xml:space="preserve"> О.И.</w:t>
      </w:r>
    </w:p>
    <w:sectPr w:rsidR="003976C2" w:rsidRPr="003976C2" w:rsidSect="003976C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C2"/>
    <w:rsid w:val="003976C2"/>
    <w:rsid w:val="00704DDE"/>
    <w:rsid w:val="0097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2018-12-17T13:04:00Z</dcterms:created>
  <dcterms:modified xsi:type="dcterms:W3CDTF">2018-12-17T13:16:00Z</dcterms:modified>
</cp:coreProperties>
</file>